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2D895" w14:textId="77777777" w:rsidR="00F2792B" w:rsidRPr="00F2792B" w:rsidRDefault="00F2792B" w:rsidP="00F2792B">
      <w:pPr>
        <w:pStyle w:val="a3"/>
        <w:spacing w:before="0" w:beforeAutospacing="0" w:after="0" w:afterAutospacing="0" w:line="360" w:lineRule="exact"/>
        <w:jc w:val="center"/>
        <w:rPr>
          <w:b/>
          <w:sz w:val="28"/>
          <w:szCs w:val="28"/>
        </w:rPr>
      </w:pPr>
      <w:r w:rsidRPr="00F2792B">
        <w:rPr>
          <w:b/>
          <w:sz w:val="28"/>
          <w:szCs w:val="28"/>
        </w:rPr>
        <w:t>Информация по мобильному приложению «Система 112»</w:t>
      </w:r>
    </w:p>
    <w:p w14:paraId="281BA957" w14:textId="77777777" w:rsidR="00F2792B" w:rsidRDefault="00F2792B" w:rsidP="00F2792B">
      <w:pPr>
        <w:pStyle w:val="a3"/>
        <w:spacing w:before="0" w:beforeAutospacing="0" w:after="0" w:afterAutospacing="0" w:line="360" w:lineRule="exact"/>
        <w:jc w:val="both"/>
        <w:rPr>
          <w:sz w:val="28"/>
          <w:szCs w:val="28"/>
        </w:rPr>
      </w:pPr>
    </w:p>
    <w:p w14:paraId="483C46F2" w14:textId="53CE51C4" w:rsidR="00341C44" w:rsidRPr="00F2792B" w:rsidRDefault="00F2792B" w:rsidP="00F2792B">
      <w:pPr>
        <w:pStyle w:val="a3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переходом Системы -112 в Пермском крае на Российское специальное программное обеспечение с 1 октября 2025 года на территории Пермского края будет действовать </w:t>
      </w:r>
      <w:r w:rsidRPr="00F2792B">
        <w:rPr>
          <w:sz w:val="28"/>
          <w:szCs w:val="28"/>
        </w:rPr>
        <w:t xml:space="preserve">мобильное </w:t>
      </w:r>
      <w:r w:rsidR="00341C44" w:rsidRPr="00F2792B">
        <w:rPr>
          <w:sz w:val="28"/>
          <w:szCs w:val="28"/>
        </w:rPr>
        <w:t>приложение «Система 112»</w:t>
      </w:r>
      <w:r w:rsidR="000A336F">
        <w:rPr>
          <w:sz w:val="28"/>
          <w:szCs w:val="28"/>
        </w:rPr>
        <w:t>,</w:t>
      </w:r>
      <w:r w:rsidR="00341C44" w:rsidRPr="00F279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которое </w:t>
      </w:r>
      <w:r w:rsidR="00341C44" w:rsidRPr="00F2792B">
        <w:rPr>
          <w:sz w:val="28"/>
          <w:szCs w:val="28"/>
        </w:rPr>
        <w:t>создано российской компанией «Интеллектуальный код». Оно предназначено для вызова экстренных оперативных служб</w:t>
      </w:r>
      <w:r w:rsidR="00BC5CE1">
        <w:rPr>
          <w:sz w:val="28"/>
          <w:szCs w:val="28"/>
        </w:rPr>
        <w:t xml:space="preserve"> и получения информации о происшествиях.</w:t>
      </w:r>
    </w:p>
    <w:p w14:paraId="4B7A91AC" w14:textId="77777777" w:rsidR="00341C44" w:rsidRPr="00F2792B" w:rsidRDefault="00341C44" w:rsidP="00F2792B">
      <w:pPr>
        <w:pStyle w:val="a3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F2792B">
        <w:rPr>
          <w:sz w:val="28"/>
          <w:szCs w:val="28"/>
        </w:rPr>
        <w:t>Основные функции приложения включают:</w:t>
      </w:r>
    </w:p>
    <w:p w14:paraId="38335292" w14:textId="77777777" w:rsidR="00341C44" w:rsidRPr="00F2792B" w:rsidRDefault="00341C44" w:rsidP="00F2792B">
      <w:pPr>
        <w:pStyle w:val="a3"/>
        <w:numPr>
          <w:ilvl w:val="0"/>
          <w:numId w:val="1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F2792B">
        <w:rPr>
          <w:rStyle w:val="a4"/>
          <w:sz w:val="28"/>
          <w:szCs w:val="28"/>
        </w:rPr>
        <w:t>Удобный способ вызова экстренных служб</w:t>
      </w:r>
      <w:r w:rsidRPr="00F2792B">
        <w:rPr>
          <w:sz w:val="28"/>
          <w:szCs w:val="28"/>
        </w:rPr>
        <w:t>: Дополнительный метод взаимодействия граждан с экстренными службами в случае угрозы жизни и здоровью, аварийных ситуаций, нарушений общественного порядка и других происшествий.</w:t>
      </w:r>
    </w:p>
    <w:p w14:paraId="23F371C6" w14:textId="77777777" w:rsidR="00341C44" w:rsidRPr="00F2792B" w:rsidRDefault="00341C44" w:rsidP="00F2792B">
      <w:pPr>
        <w:pStyle w:val="a3"/>
        <w:numPr>
          <w:ilvl w:val="0"/>
          <w:numId w:val="1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F2792B">
        <w:rPr>
          <w:rStyle w:val="a4"/>
          <w:sz w:val="28"/>
          <w:szCs w:val="28"/>
        </w:rPr>
        <w:t>Оповещение о террористических угрозах</w:t>
      </w:r>
      <w:r w:rsidRPr="00F2792B">
        <w:rPr>
          <w:sz w:val="28"/>
          <w:szCs w:val="28"/>
        </w:rPr>
        <w:t>: Быстрая и эффективная передача информации о террористических угрозах, включая обнаружение беспилотных летательных аппаратов и диверсионных групп.</w:t>
      </w:r>
    </w:p>
    <w:p w14:paraId="4D607E63" w14:textId="77777777" w:rsidR="00341C44" w:rsidRPr="00F2792B" w:rsidRDefault="00341C44" w:rsidP="00F2792B">
      <w:pPr>
        <w:pStyle w:val="a3"/>
        <w:numPr>
          <w:ilvl w:val="0"/>
          <w:numId w:val="1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F2792B">
        <w:rPr>
          <w:rStyle w:val="a4"/>
          <w:sz w:val="28"/>
          <w:szCs w:val="28"/>
        </w:rPr>
        <w:t>Информирование родных</w:t>
      </w:r>
      <w:r w:rsidRPr="00F2792B">
        <w:rPr>
          <w:sz w:val="28"/>
          <w:szCs w:val="28"/>
        </w:rPr>
        <w:t xml:space="preserve">: Уведомление доверенных лиц о чрезвычайных ситуациях и происшествиях с </w:t>
      </w:r>
      <w:proofErr w:type="gramStart"/>
      <w:r w:rsidRPr="00F2792B">
        <w:rPr>
          <w:sz w:val="28"/>
          <w:szCs w:val="28"/>
        </w:rPr>
        <w:t>близкими</w:t>
      </w:r>
      <w:proofErr w:type="gramEnd"/>
      <w:r w:rsidRPr="00F2792B">
        <w:rPr>
          <w:sz w:val="28"/>
          <w:szCs w:val="28"/>
        </w:rPr>
        <w:t>.</w:t>
      </w:r>
    </w:p>
    <w:p w14:paraId="09DD846B" w14:textId="77777777" w:rsidR="00341C44" w:rsidRPr="00F2792B" w:rsidRDefault="00341C44" w:rsidP="00F2792B">
      <w:pPr>
        <w:pStyle w:val="a3"/>
        <w:numPr>
          <w:ilvl w:val="0"/>
          <w:numId w:val="1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F2792B">
        <w:rPr>
          <w:rStyle w:val="a4"/>
          <w:sz w:val="28"/>
          <w:szCs w:val="28"/>
        </w:rPr>
        <w:t>Определение местонахождения</w:t>
      </w:r>
      <w:r w:rsidRPr="00F2792B">
        <w:rPr>
          <w:sz w:val="28"/>
          <w:szCs w:val="28"/>
        </w:rPr>
        <w:t xml:space="preserve">: </w:t>
      </w:r>
      <w:proofErr w:type="spellStart"/>
      <w:r w:rsidRPr="00F2792B">
        <w:rPr>
          <w:sz w:val="28"/>
          <w:szCs w:val="28"/>
        </w:rPr>
        <w:t>Геолокация</w:t>
      </w:r>
      <w:proofErr w:type="spellEnd"/>
      <w:r w:rsidRPr="00F2792B">
        <w:rPr>
          <w:sz w:val="28"/>
          <w:szCs w:val="28"/>
        </w:rPr>
        <w:t xml:space="preserve"> с точностью до 30 метров и дополнительные данные о заявителе позволяют оперативно реагировать на вызовы, что может спасти жизни.</w:t>
      </w:r>
    </w:p>
    <w:p w14:paraId="122DB84B" w14:textId="77777777" w:rsidR="00341C44" w:rsidRPr="00F2792B" w:rsidRDefault="00341C44" w:rsidP="00F2792B">
      <w:pPr>
        <w:pStyle w:val="a3"/>
        <w:numPr>
          <w:ilvl w:val="0"/>
          <w:numId w:val="1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F2792B">
        <w:rPr>
          <w:rStyle w:val="a4"/>
          <w:sz w:val="28"/>
          <w:szCs w:val="28"/>
        </w:rPr>
        <w:t>Максимальная эффективность</w:t>
      </w:r>
      <w:r w:rsidRPr="00F2792B">
        <w:rPr>
          <w:sz w:val="28"/>
          <w:szCs w:val="28"/>
        </w:rPr>
        <w:t>: Предоставление гражданам возможности использовать современные цифровые средства для передачи подробной информации, что способствует быстрому реагированию экстренных служб.</w:t>
      </w:r>
    </w:p>
    <w:p w14:paraId="7F03CA4B" w14:textId="77777777" w:rsidR="00341C44" w:rsidRPr="00F2792B" w:rsidRDefault="00341C44" w:rsidP="00F2792B">
      <w:pPr>
        <w:pStyle w:val="a3"/>
        <w:numPr>
          <w:ilvl w:val="0"/>
          <w:numId w:val="1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F2792B">
        <w:rPr>
          <w:rStyle w:val="a4"/>
          <w:sz w:val="28"/>
          <w:szCs w:val="28"/>
        </w:rPr>
        <w:t>Чат и СМС-сообщения</w:t>
      </w:r>
      <w:r w:rsidRPr="00F2792B">
        <w:rPr>
          <w:sz w:val="28"/>
          <w:szCs w:val="28"/>
        </w:rPr>
        <w:t>: Поддержка коммуникации для людей с нарушениями слуха, учитывая их специфические потребности.</w:t>
      </w:r>
    </w:p>
    <w:p w14:paraId="4F74902A" w14:textId="77777777" w:rsidR="00341C44" w:rsidRPr="00F2792B" w:rsidRDefault="00341C44" w:rsidP="00F2792B">
      <w:pPr>
        <w:pStyle w:val="a3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F2792B">
        <w:rPr>
          <w:b/>
          <w:sz w:val="28"/>
          <w:szCs w:val="28"/>
        </w:rPr>
        <w:t>Приложение ориентировано на различные категории пользователей</w:t>
      </w:r>
      <w:r w:rsidRPr="00F2792B">
        <w:rPr>
          <w:sz w:val="28"/>
          <w:szCs w:val="28"/>
        </w:rPr>
        <w:t>:</w:t>
      </w:r>
    </w:p>
    <w:p w14:paraId="45CB6AE8" w14:textId="77777777" w:rsidR="00341C44" w:rsidRPr="00F2792B" w:rsidRDefault="00341C44" w:rsidP="00F2792B">
      <w:pPr>
        <w:pStyle w:val="a3"/>
        <w:numPr>
          <w:ilvl w:val="0"/>
          <w:numId w:val="2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F2792B">
        <w:rPr>
          <w:sz w:val="28"/>
          <w:szCs w:val="28"/>
        </w:rPr>
        <w:t>Люди с ограничениями слуха и речи.</w:t>
      </w:r>
    </w:p>
    <w:p w14:paraId="27D12358" w14:textId="77777777" w:rsidR="00341C44" w:rsidRPr="00F2792B" w:rsidRDefault="00341C44" w:rsidP="00F2792B">
      <w:pPr>
        <w:pStyle w:val="a3"/>
        <w:numPr>
          <w:ilvl w:val="0"/>
          <w:numId w:val="2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F2792B">
        <w:rPr>
          <w:sz w:val="28"/>
          <w:szCs w:val="28"/>
        </w:rPr>
        <w:t>Автомобилисты.</w:t>
      </w:r>
    </w:p>
    <w:p w14:paraId="1D45B160" w14:textId="77777777" w:rsidR="00341C44" w:rsidRPr="00F2792B" w:rsidRDefault="00341C44" w:rsidP="00F2792B">
      <w:pPr>
        <w:pStyle w:val="a3"/>
        <w:numPr>
          <w:ilvl w:val="0"/>
          <w:numId w:val="2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F2792B">
        <w:rPr>
          <w:sz w:val="28"/>
          <w:szCs w:val="28"/>
        </w:rPr>
        <w:t>Дети и их родители.</w:t>
      </w:r>
    </w:p>
    <w:p w14:paraId="15B27184" w14:textId="77777777" w:rsidR="00341C44" w:rsidRPr="00F2792B" w:rsidRDefault="00341C44" w:rsidP="00F2792B">
      <w:pPr>
        <w:pStyle w:val="a3"/>
        <w:numPr>
          <w:ilvl w:val="0"/>
          <w:numId w:val="2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F2792B">
        <w:rPr>
          <w:sz w:val="28"/>
          <w:szCs w:val="28"/>
        </w:rPr>
        <w:t>Маломобильные граждане.</w:t>
      </w:r>
    </w:p>
    <w:p w14:paraId="79B98CEC" w14:textId="77777777" w:rsidR="00341C44" w:rsidRPr="00F2792B" w:rsidRDefault="00341C44" w:rsidP="00F2792B">
      <w:pPr>
        <w:pStyle w:val="a3"/>
        <w:numPr>
          <w:ilvl w:val="0"/>
          <w:numId w:val="2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F2792B">
        <w:rPr>
          <w:sz w:val="28"/>
          <w:szCs w:val="28"/>
        </w:rPr>
        <w:t>Туристы.</w:t>
      </w:r>
    </w:p>
    <w:p w14:paraId="5E602DDF" w14:textId="77777777" w:rsidR="00341C44" w:rsidRPr="00F2792B" w:rsidRDefault="00341C44" w:rsidP="00F2792B">
      <w:pPr>
        <w:pStyle w:val="a3"/>
        <w:numPr>
          <w:ilvl w:val="0"/>
          <w:numId w:val="2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F2792B">
        <w:rPr>
          <w:sz w:val="28"/>
          <w:szCs w:val="28"/>
        </w:rPr>
        <w:t>Молодежь.</w:t>
      </w:r>
    </w:p>
    <w:p w14:paraId="2ACCB2D5" w14:textId="77777777" w:rsidR="00341C44" w:rsidRPr="00F2792B" w:rsidRDefault="00341C44" w:rsidP="00F2792B">
      <w:pPr>
        <w:pStyle w:val="a3"/>
        <w:spacing w:before="0" w:beforeAutospacing="0" w:after="0" w:afterAutospacing="0" w:line="360" w:lineRule="exact"/>
        <w:ind w:firstLine="709"/>
        <w:jc w:val="both"/>
        <w:rPr>
          <w:b/>
          <w:sz w:val="28"/>
          <w:szCs w:val="28"/>
        </w:rPr>
      </w:pPr>
      <w:r w:rsidRPr="00F2792B">
        <w:rPr>
          <w:b/>
          <w:sz w:val="28"/>
          <w:szCs w:val="28"/>
        </w:rPr>
        <w:t>Основные преимущества приложения:</w:t>
      </w:r>
    </w:p>
    <w:p w14:paraId="09F561A9" w14:textId="77777777" w:rsidR="00341C44" w:rsidRPr="00F2792B" w:rsidRDefault="00341C44" w:rsidP="00F2792B">
      <w:pPr>
        <w:pStyle w:val="a3"/>
        <w:numPr>
          <w:ilvl w:val="0"/>
          <w:numId w:val="3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F2792B">
        <w:rPr>
          <w:sz w:val="28"/>
          <w:szCs w:val="28"/>
        </w:rPr>
        <w:t>Одно касание для вызова экстренных служб.</w:t>
      </w:r>
    </w:p>
    <w:p w14:paraId="25B0406D" w14:textId="77777777" w:rsidR="00341C44" w:rsidRPr="00F2792B" w:rsidRDefault="00341C44" w:rsidP="00F2792B">
      <w:pPr>
        <w:pStyle w:val="a3"/>
        <w:numPr>
          <w:ilvl w:val="0"/>
          <w:numId w:val="3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F2792B">
        <w:rPr>
          <w:sz w:val="28"/>
          <w:szCs w:val="28"/>
        </w:rPr>
        <w:t>Отображение статусов реагирования в реальном времени.</w:t>
      </w:r>
    </w:p>
    <w:p w14:paraId="75A459A1" w14:textId="77777777" w:rsidR="00341C44" w:rsidRPr="00F2792B" w:rsidRDefault="00341C44" w:rsidP="00F2792B">
      <w:pPr>
        <w:pStyle w:val="a3"/>
        <w:numPr>
          <w:ilvl w:val="0"/>
          <w:numId w:val="3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F2792B">
        <w:rPr>
          <w:sz w:val="28"/>
          <w:szCs w:val="28"/>
        </w:rPr>
        <w:t xml:space="preserve">Удобный интерфейс для </w:t>
      </w:r>
      <w:proofErr w:type="gramStart"/>
      <w:r w:rsidRPr="00F2792B">
        <w:rPr>
          <w:sz w:val="28"/>
          <w:szCs w:val="28"/>
        </w:rPr>
        <w:t>слабовидящих</w:t>
      </w:r>
      <w:proofErr w:type="gramEnd"/>
      <w:r w:rsidRPr="00F2792B">
        <w:rPr>
          <w:sz w:val="28"/>
          <w:szCs w:val="28"/>
        </w:rPr>
        <w:t>.</w:t>
      </w:r>
    </w:p>
    <w:p w14:paraId="3D0F72FE" w14:textId="77777777" w:rsidR="00341C44" w:rsidRPr="00F2792B" w:rsidRDefault="00341C44" w:rsidP="00F2792B">
      <w:pPr>
        <w:pStyle w:val="a3"/>
        <w:numPr>
          <w:ilvl w:val="0"/>
          <w:numId w:val="3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F2792B">
        <w:rPr>
          <w:sz w:val="28"/>
          <w:szCs w:val="28"/>
        </w:rPr>
        <w:t>Мгновенная обратная связь.</w:t>
      </w:r>
    </w:p>
    <w:p w14:paraId="14BB5DB5" w14:textId="77777777" w:rsidR="00341C44" w:rsidRPr="00F2792B" w:rsidRDefault="00341C44" w:rsidP="00F2792B">
      <w:pPr>
        <w:pStyle w:val="a3"/>
        <w:numPr>
          <w:ilvl w:val="0"/>
          <w:numId w:val="3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F2792B">
        <w:rPr>
          <w:sz w:val="28"/>
          <w:szCs w:val="28"/>
        </w:rPr>
        <w:lastRenderedPageBreak/>
        <w:t>Функция «Тихий вызов».</w:t>
      </w:r>
    </w:p>
    <w:p w14:paraId="73069DA7" w14:textId="77777777" w:rsidR="00341C44" w:rsidRPr="00F2792B" w:rsidRDefault="00341C44" w:rsidP="00F2792B">
      <w:pPr>
        <w:pStyle w:val="a3"/>
        <w:numPr>
          <w:ilvl w:val="0"/>
          <w:numId w:val="3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F2792B">
        <w:rPr>
          <w:sz w:val="28"/>
          <w:szCs w:val="28"/>
        </w:rPr>
        <w:t>Доступная среда для людей с ограниченными возможностями.</w:t>
      </w:r>
    </w:p>
    <w:p w14:paraId="5FDAF2A6" w14:textId="77777777" w:rsidR="00341C44" w:rsidRPr="00F2792B" w:rsidRDefault="00341C44" w:rsidP="00F2792B">
      <w:pPr>
        <w:pStyle w:val="a3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F2792B">
        <w:rPr>
          <w:sz w:val="28"/>
          <w:szCs w:val="28"/>
        </w:rPr>
        <w:t xml:space="preserve">Приложение «Система 112» работает на территории Российской Федерации и доступно для скачивания в </w:t>
      </w:r>
      <w:proofErr w:type="spellStart"/>
      <w:r w:rsidRPr="00F2792B">
        <w:rPr>
          <w:sz w:val="28"/>
          <w:szCs w:val="28"/>
        </w:rPr>
        <w:t>RuStore</w:t>
      </w:r>
      <w:proofErr w:type="spellEnd"/>
      <w:r w:rsidRPr="00F2792B">
        <w:rPr>
          <w:sz w:val="28"/>
          <w:szCs w:val="28"/>
        </w:rPr>
        <w:t xml:space="preserve">, </w:t>
      </w:r>
      <w:proofErr w:type="spellStart"/>
      <w:r w:rsidRPr="00F2792B">
        <w:rPr>
          <w:sz w:val="28"/>
          <w:szCs w:val="28"/>
        </w:rPr>
        <w:t>AppGallery</w:t>
      </w:r>
      <w:proofErr w:type="spellEnd"/>
      <w:r w:rsidRPr="00F2792B">
        <w:rPr>
          <w:sz w:val="28"/>
          <w:szCs w:val="28"/>
        </w:rPr>
        <w:t xml:space="preserve">, </w:t>
      </w:r>
      <w:proofErr w:type="spellStart"/>
      <w:r w:rsidRPr="00F2792B">
        <w:rPr>
          <w:sz w:val="28"/>
          <w:szCs w:val="28"/>
        </w:rPr>
        <w:t>Google</w:t>
      </w:r>
      <w:proofErr w:type="spellEnd"/>
      <w:r w:rsidRPr="00F2792B">
        <w:rPr>
          <w:sz w:val="28"/>
          <w:szCs w:val="28"/>
        </w:rPr>
        <w:t xml:space="preserve"> </w:t>
      </w:r>
      <w:proofErr w:type="spellStart"/>
      <w:r w:rsidRPr="00F2792B">
        <w:rPr>
          <w:sz w:val="28"/>
          <w:szCs w:val="28"/>
        </w:rPr>
        <w:t>Play</w:t>
      </w:r>
      <w:proofErr w:type="spellEnd"/>
      <w:r w:rsidRPr="00F2792B">
        <w:rPr>
          <w:sz w:val="28"/>
          <w:szCs w:val="28"/>
        </w:rPr>
        <w:t xml:space="preserve"> и </w:t>
      </w:r>
      <w:proofErr w:type="spellStart"/>
      <w:r w:rsidRPr="00F2792B">
        <w:rPr>
          <w:sz w:val="28"/>
          <w:szCs w:val="28"/>
        </w:rPr>
        <w:t>App</w:t>
      </w:r>
      <w:proofErr w:type="spellEnd"/>
      <w:r w:rsidRPr="00F2792B">
        <w:rPr>
          <w:sz w:val="28"/>
          <w:szCs w:val="28"/>
        </w:rPr>
        <w:t xml:space="preserve"> </w:t>
      </w:r>
      <w:proofErr w:type="spellStart"/>
      <w:r w:rsidRPr="00F2792B">
        <w:rPr>
          <w:sz w:val="28"/>
          <w:szCs w:val="28"/>
        </w:rPr>
        <w:t>Srore</w:t>
      </w:r>
      <w:proofErr w:type="spellEnd"/>
      <w:r w:rsidRPr="00F2792B">
        <w:rPr>
          <w:sz w:val="28"/>
          <w:szCs w:val="28"/>
        </w:rPr>
        <w:t>. Авторизация осуществляется по номеру телефона через СМС-код.</w:t>
      </w:r>
    </w:p>
    <w:p w14:paraId="6D9BA231" w14:textId="77777777" w:rsidR="00341C44" w:rsidRPr="00F2792B" w:rsidRDefault="00341C44" w:rsidP="00F2792B">
      <w:pPr>
        <w:pStyle w:val="a3"/>
        <w:spacing w:before="0" w:beforeAutospacing="0" w:after="0" w:afterAutospacing="0" w:line="360" w:lineRule="exact"/>
        <w:ind w:firstLine="709"/>
        <w:jc w:val="both"/>
        <w:rPr>
          <w:b/>
          <w:sz w:val="28"/>
          <w:szCs w:val="28"/>
        </w:rPr>
      </w:pPr>
      <w:r w:rsidRPr="00F2792B">
        <w:rPr>
          <w:b/>
          <w:sz w:val="28"/>
          <w:szCs w:val="28"/>
        </w:rPr>
        <w:t>Основные возможности приложения включают:</w:t>
      </w:r>
    </w:p>
    <w:p w14:paraId="06AA347B" w14:textId="77777777" w:rsidR="00341C44" w:rsidRPr="00F2792B" w:rsidRDefault="00341C44" w:rsidP="00F2792B">
      <w:pPr>
        <w:pStyle w:val="a3"/>
        <w:numPr>
          <w:ilvl w:val="0"/>
          <w:numId w:val="4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F2792B">
        <w:rPr>
          <w:sz w:val="28"/>
          <w:szCs w:val="28"/>
        </w:rPr>
        <w:t>Запрос помощи в одно касание.</w:t>
      </w:r>
    </w:p>
    <w:p w14:paraId="4AABFDC4" w14:textId="77777777" w:rsidR="00341C44" w:rsidRPr="00F2792B" w:rsidRDefault="00341C44" w:rsidP="00F2792B">
      <w:pPr>
        <w:pStyle w:val="a3"/>
        <w:numPr>
          <w:ilvl w:val="0"/>
          <w:numId w:val="4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F2792B">
        <w:rPr>
          <w:sz w:val="28"/>
          <w:szCs w:val="28"/>
        </w:rPr>
        <w:t xml:space="preserve">Передача </w:t>
      </w:r>
      <w:proofErr w:type="spellStart"/>
      <w:r w:rsidRPr="00F2792B">
        <w:rPr>
          <w:sz w:val="28"/>
          <w:szCs w:val="28"/>
        </w:rPr>
        <w:t>геолокации</w:t>
      </w:r>
      <w:proofErr w:type="spellEnd"/>
      <w:r w:rsidRPr="00F2792B">
        <w:rPr>
          <w:sz w:val="28"/>
          <w:szCs w:val="28"/>
        </w:rPr>
        <w:t xml:space="preserve"> для быстрого прибытия экстренных служб.</w:t>
      </w:r>
    </w:p>
    <w:p w14:paraId="4333330D" w14:textId="77777777" w:rsidR="00341C44" w:rsidRPr="00F2792B" w:rsidRDefault="00341C44" w:rsidP="00F2792B">
      <w:pPr>
        <w:pStyle w:val="a3"/>
        <w:numPr>
          <w:ilvl w:val="0"/>
          <w:numId w:val="4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F2792B">
        <w:rPr>
          <w:sz w:val="28"/>
          <w:szCs w:val="28"/>
        </w:rPr>
        <w:t xml:space="preserve">Отправка текстовых сообщений с </w:t>
      </w:r>
      <w:proofErr w:type="spellStart"/>
      <w:r w:rsidRPr="00F2792B">
        <w:rPr>
          <w:sz w:val="28"/>
          <w:szCs w:val="28"/>
        </w:rPr>
        <w:t>геопозицией</w:t>
      </w:r>
      <w:proofErr w:type="spellEnd"/>
      <w:r w:rsidRPr="00F2792B">
        <w:rPr>
          <w:sz w:val="28"/>
          <w:szCs w:val="28"/>
        </w:rPr>
        <w:t xml:space="preserve"> для маломобильных граждан и людей с ограниченными возможностями.</w:t>
      </w:r>
    </w:p>
    <w:p w14:paraId="1E3A5450" w14:textId="77777777" w:rsidR="00341C44" w:rsidRPr="00F2792B" w:rsidRDefault="00341C44" w:rsidP="00F2792B">
      <w:pPr>
        <w:pStyle w:val="a3"/>
        <w:numPr>
          <w:ilvl w:val="0"/>
          <w:numId w:val="4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F2792B">
        <w:rPr>
          <w:sz w:val="28"/>
          <w:szCs w:val="28"/>
        </w:rPr>
        <w:t>Формирование автоматических сообщений для людей с аутизмом, ДЦП, синдромом Дауна, а также при временных нарушениях письма и речи.</w:t>
      </w:r>
    </w:p>
    <w:p w14:paraId="3EC14BB1" w14:textId="77777777" w:rsidR="00341C44" w:rsidRPr="00F2792B" w:rsidRDefault="00341C44" w:rsidP="00F2792B">
      <w:pPr>
        <w:pStyle w:val="a3"/>
        <w:numPr>
          <w:ilvl w:val="0"/>
          <w:numId w:val="4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F2792B">
        <w:rPr>
          <w:sz w:val="28"/>
          <w:szCs w:val="28"/>
        </w:rPr>
        <w:t>Сохранение личных данных пользователя для оперативного оказания помощи.</w:t>
      </w:r>
    </w:p>
    <w:p w14:paraId="18819BD8" w14:textId="77777777" w:rsidR="00341C44" w:rsidRPr="00F2792B" w:rsidRDefault="00341C44" w:rsidP="00F2792B">
      <w:pPr>
        <w:pStyle w:val="a3"/>
        <w:numPr>
          <w:ilvl w:val="0"/>
          <w:numId w:val="4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F2792B">
        <w:rPr>
          <w:sz w:val="28"/>
          <w:szCs w:val="28"/>
        </w:rPr>
        <w:t>Раздел «Экстренный контакт» для ввода номеров родственников или знакомых.</w:t>
      </w:r>
    </w:p>
    <w:p w14:paraId="3F447F71" w14:textId="77777777" w:rsidR="00341C44" w:rsidRPr="00F2792B" w:rsidRDefault="00341C44" w:rsidP="00F2792B">
      <w:pPr>
        <w:pStyle w:val="a3"/>
        <w:numPr>
          <w:ilvl w:val="0"/>
          <w:numId w:val="4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F2792B">
        <w:rPr>
          <w:sz w:val="28"/>
          <w:szCs w:val="28"/>
        </w:rPr>
        <w:t>Внесение медицинских данных для более точной помощи.</w:t>
      </w:r>
    </w:p>
    <w:p w14:paraId="41D9E0F3" w14:textId="77777777" w:rsidR="00341C44" w:rsidRPr="00F2792B" w:rsidRDefault="00341C44" w:rsidP="00F2792B">
      <w:pPr>
        <w:pStyle w:val="a3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proofErr w:type="spellStart"/>
      <w:r w:rsidRPr="00F2792B">
        <w:rPr>
          <w:sz w:val="28"/>
          <w:szCs w:val="28"/>
        </w:rPr>
        <w:t>Push</w:t>
      </w:r>
      <w:proofErr w:type="spellEnd"/>
      <w:r w:rsidRPr="00F2792B">
        <w:rPr>
          <w:sz w:val="28"/>
          <w:szCs w:val="28"/>
        </w:rPr>
        <w:t xml:space="preserve">-уведомления информируют о чрезвычайных ситуациях в районе, статусе обращения, происшествиях с </w:t>
      </w:r>
      <w:proofErr w:type="gramStart"/>
      <w:r w:rsidRPr="00F2792B">
        <w:rPr>
          <w:sz w:val="28"/>
          <w:szCs w:val="28"/>
        </w:rPr>
        <w:t>близкими</w:t>
      </w:r>
      <w:proofErr w:type="gramEnd"/>
      <w:r w:rsidRPr="00F2792B">
        <w:rPr>
          <w:sz w:val="28"/>
          <w:szCs w:val="28"/>
        </w:rPr>
        <w:t xml:space="preserve"> и других полезных сообщениях.</w:t>
      </w:r>
    </w:p>
    <w:p w14:paraId="5E97AE61" w14:textId="77777777" w:rsidR="00341C44" w:rsidRPr="00F2792B" w:rsidRDefault="00341C44" w:rsidP="00F2792B">
      <w:pPr>
        <w:pStyle w:val="a3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F2792B">
        <w:rPr>
          <w:sz w:val="28"/>
          <w:szCs w:val="28"/>
        </w:rPr>
        <w:t xml:space="preserve">Чат с оператором Системы-112 позволяет отправлять описание, фотографии, аудио и видео с места происшествия, а также определять и направлять </w:t>
      </w:r>
      <w:proofErr w:type="spellStart"/>
      <w:r w:rsidRPr="00F2792B">
        <w:rPr>
          <w:sz w:val="28"/>
          <w:szCs w:val="28"/>
        </w:rPr>
        <w:t>геолокацию</w:t>
      </w:r>
      <w:proofErr w:type="spellEnd"/>
      <w:r w:rsidRPr="00F2792B">
        <w:rPr>
          <w:sz w:val="28"/>
          <w:szCs w:val="28"/>
        </w:rPr>
        <w:t>.</w:t>
      </w:r>
    </w:p>
    <w:p w14:paraId="7C09B2D9" w14:textId="77777777" w:rsidR="00EC771D" w:rsidRDefault="00EC771D" w:rsidP="00F2792B">
      <w:pPr>
        <w:ind w:firstLine="709"/>
        <w:jc w:val="both"/>
      </w:pPr>
    </w:p>
    <w:p w14:paraId="50EE4E48" w14:textId="77777777" w:rsidR="00172CE0" w:rsidRDefault="00172CE0" w:rsidP="00F2792B">
      <w:pPr>
        <w:ind w:firstLine="709"/>
        <w:jc w:val="both"/>
      </w:pPr>
    </w:p>
    <w:p w14:paraId="613DF293" w14:textId="77777777" w:rsidR="00172CE0" w:rsidRDefault="00172CE0" w:rsidP="00F2792B">
      <w:pPr>
        <w:ind w:firstLine="709"/>
        <w:jc w:val="both"/>
      </w:pPr>
    </w:p>
    <w:p w14:paraId="208FEA1D" w14:textId="77777777" w:rsidR="00172CE0" w:rsidRDefault="00172CE0" w:rsidP="00F2792B">
      <w:pPr>
        <w:ind w:firstLine="709"/>
        <w:jc w:val="both"/>
      </w:pPr>
    </w:p>
    <w:p w14:paraId="4C1525EA" w14:textId="77777777" w:rsidR="00172CE0" w:rsidRDefault="00172CE0" w:rsidP="00F2792B">
      <w:pPr>
        <w:ind w:firstLine="709"/>
        <w:jc w:val="both"/>
      </w:pPr>
    </w:p>
    <w:p w14:paraId="625C5181" w14:textId="77777777" w:rsidR="00172CE0" w:rsidRDefault="00172CE0" w:rsidP="00F2792B">
      <w:pPr>
        <w:ind w:firstLine="709"/>
        <w:jc w:val="both"/>
      </w:pPr>
    </w:p>
    <w:p w14:paraId="0AAFB75B" w14:textId="77777777" w:rsidR="00172CE0" w:rsidRDefault="00172CE0" w:rsidP="00F2792B">
      <w:pPr>
        <w:ind w:firstLine="709"/>
        <w:jc w:val="both"/>
      </w:pPr>
    </w:p>
    <w:p w14:paraId="1219CA58" w14:textId="77777777" w:rsidR="00172CE0" w:rsidRDefault="00172CE0" w:rsidP="00F2792B">
      <w:pPr>
        <w:ind w:firstLine="709"/>
        <w:jc w:val="both"/>
      </w:pPr>
    </w:p>
    <w:p w14:paraId="027452DC" w14:textId="77777777" w:rsidR="00172CE0" w:rsidRDefault="00172CE0" w:rsidP="00F2792B">
      <w:pPr>
        <w:ind w:firstLine="709"/>
        <w:jc w:val="both"/>
      </w:pPr>
    </w:p>
    <w:p w14:paraId="439B80F0" w14:textId="77777777" w:rsidR="00172CE0" w:rsidRDefault="00172CE0" w:rsidP="00F2792B">
      <w:pPr>
        <w:ind w:firstLine="709"/>
        <w:jc w:val="both"/>
      </w:pPr>
    </w:p>
    <w:p w14:paraId="3FAE47D0" w14:textId="77777777" w:rsidR="00172CE0" w:rsidRDefault="00172CE0" w:rsidP="00F2792B">
      <w:pPr>
        <w:ind w:firstLine="709"/>
        <w:jc w:val="both"/>
      </w:pPr>
    </w:p>
    <w:p w14:paraId="62A29816" w14:textId="77777777" w:rsidR="00172CE0" w:rsidRDefault="00172CE0" w:rsidP="00F2792B">
      <w:pPr>
        <w:ind w:firstLine="709"/>
        <w:jc w:val="both"/>
      </w:pPr>
    </w:p>
    <w:p w14:paraId="12B1628E" w14:textId="77777777" w:rsidR="00172CE0" w:rsidRDefault="00172CE0" w:rsidP="00F2792B">
      <w:pPr>
        <w:ind w:firstLine="709"/>
        <w:jc w:val="both"/>
      </w:pPr>
    </w:p>
    <w:p w14:paraId="3A1E9DE7" w14:textId="22CE8CEA" w:rsidR="00172CE0" w:rsidRDefault="00172CE0" w:rsidP="00F2792B">
      <w:pPr>
        <w:ind w:firstLine="709"/>
        <w:jc w:val="both"/>
      </w:pPr>
    </w:p>
    <w:p w14:paraId="301556EA" w14:textId="64DB705E" w:rsidR="00172CE0" w:rsidRPr="00172CE0" w:rsidRDefault="00172CE0" w:rsidP="00172CE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FFC3EF1" wp14:editId="5172C41A">
            <wp:simplePos x="0" y="0"/>
            <wp:positionH relativeFrom="column">
              <wp:posOffset>-574040</wp:posOffset>
            </wp:positionH>
            <wp:positionV relativeFrom="paragraph">
              <wp:posOffset>64135</wp:posOffset>
            </wp:positionV>
            <wp:extent cx="6696075" cy="66960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6075" cy="669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4549E" w14:textId="3A22D1E7" w:rsidR="00172CE0" w:rsidRPr="00172CE0" w:rsidRDefault="00172CE0" w:rsidP="00172CE0"/>
    <w:p w14:paraId="6D7CFD2A" w14:textId="77777777" w:rsidR="00172CE0" w:rsidRPr="00172CE0" w:rsidRDefault="00172CE0" w:rsidP="00172CE0"/>
    <w:p w14:paraId="4B5470E6" w14:textId="77777777" w:rsidR="00172CE0" w:rsidRPr="00172CE0" w:rsidRDefault="00172CE0" w:rsidP="00172CE0"/>
    <w:p w14:paraId="0C5CDC3B" w14:textId="47D4C740" w:rsidR="00172CE0" w:rsidRPr="00172CE0" w:rsidRDefault="00172CE0" w:rsidP="00172CE0"/>
    <w:p w14:paraId="0BE4E50C" w14:textId="77777777" w:rsidR="00172CE0" w:rsidRPr="00172CE0" w:rsidRDefault="00172CE0" w:rsidP="00172CE0"/>
    <w:p w14:paraId="437E85A6" w14:textId="534E179E" w:rsidR="00172CE0" w:rsidRPr="00172CE0" w:rsidRDefault="00172CE0" w:rsidP="00172CE0"/>
    <w:p w14:paraId="33B0B331" w14:textId="77777777" w:rsidR="00172CE0" w:rsidRPr="00172CE0" w:rsidRDefault="00172CE0" w:rsidP="00172CE0"/>
    <w:p w14:paraId="0534F951" w14:textId="77777777" w:rsidR="00172CE0" w:rsidRPr="00172CE0" w:rsidRDefault="00172CE0" w:rsidP="00172CE0"/>
    <w:p w14:paraId="1E1D7ACE" w14:textId="77777777" w:rsidR="00172CE0" w:rsidRPr="00172CE0" w:rsidRDefault="00172CE0" w:rsidP="00172CE0"/>
    <w:p w14:paraId="62FD1E22" w14:textId="77777777" w:rsidR="00172CE0" w:rsidRPr="00172CE0" w:rsidRDefault="00172CE0" w:rsidP="00172CE0"/>
    <w:p w14:paraId="17CBBA6B" w14:textId="77777777" w:rsidR="00172CE0" w:rsidRPr="00172CE0" w:rsidRDefault="00172CE0" w:rsidP="00172CE0"/>
    <w:p w14:paraId="18DE59CC" w14:textId="77777777" w:rsidR="00172CE0" w:rsidRPr="00172CE0" w:rsidRDefault="00172CE0" w:rsidP="00172CE0"/>
    <w:p w14:paraId="7AE3C3DA" w14:textId="77777777" w:rsidR="00172CE0" w:rsidRPr="00172CE0" w:rsidRDefault="00172CE0" w:rsidP="00172CE0"/>
    <w:p w14:paraId="27ABDF56" w14:textId="0EDD7776" w:rsidR="00172CE0" w:rsidRDefault="00172CE0" w:rsidP="00172CE0"/>
    <w:p w14:paraId="599B1C80" w14:textId="77777777" w:rsidR="00172CE0" w:rsidRDefault="00172CE0" w:rsidP="00172CE0">
      <w:pPr>
        <w:tabs>
          <w:tab w:val="left" w:pos="1515"/>
        </w:tabs>
      </w:pPr>
      <w:r>
        <w:tab/>
      </w:r>
    </w:p>
    <w:p w14:paraId="7A955170" w14:textId="77777777" w:rsidR="00172CE0" w:rsidRDefault="00172CE0">
      <w:r>
        <w:br w:type="page"/>
      </w:r>
    </w:p>
    <w:p w14:paraId="48D1BEFF" w14:textId="77777777" w:rsidR="00172CE0" w:rsidRDefault="00172CE0" w:rsidP="00172CE0">
      <w:pPr>
        <w:tabs>
          <w:tab w:val="left" w:pos="1515"/>
        </w:tabs>
      </w:pPr>
    </w:p>
    <w:p w14:paraId="57E94489" w14:textId="65A28682" w:rsidR="00172CE0" w:rsidRDefault="00172CE0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88AA85C" wp14:editId="487526CC">
            <wp:simplePos x="0" y="0"/>
            <wp:positionH relativeFrom="column">
              <wp:posOffset>-615706</wp:posOffset>
            </wp:positionH>
            <wp:positionV relativeFrom="paragraph">
              <wp:posOffset>217170</wp:posOffset>
            </wp:positionV>
            <wp:extent cx="6668086" cy="6668086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8086" cy="6668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665D9850" w14:textId="6085DFCB" w:rsidR="00172CE0" w:rsidRDefault="00172CE0" w:rsidP="00172CE0">
      <w:pPr>
        <w:tabs>
          <w:tab w:val="left" w:pos="1515"/>
        </w:tabs>
      </w:pPr>
    </w:p>
    <w:p w14:paraId="06C40207" w14:textId="0AE755ED" w:rsidR="00172CE0" w:rsidRDefault="00172CE0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9AA77F7" wp14:editId="11D6D539">
            <wp:simplePos x="0" y="0"/>
            <wp:positionH relativeFrom="column">
              <wp:posOffset>-602615</wp:posOffset>
            </wp:positionH>
            <wp:positionV relativeFrom="paragraph">
              <wp:posOffset>372110</wp:posOffset>
            </wp:positionV>
            <wp:extent cx="6710045" cy="671004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0045" cy="6710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613CA7AE" w14:textId="460FE290" w:rsidR="00172CE0" w:rsidRDefault="00172CE0" w:rsidP="00172CE0">
      <w:pPr>
        <w:tabs>
          <w:tab w:val="left" w:pos="1515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604368B0" wp14:editId="2E884F1C">
            <wp:simplePos x="0" y="0"/>
            <wp:positionH relativeFrom="column">
              <wp:posOffset>-840691</wp:posOffset>
            </wp:positionH>
            <wp:positionV relativeFrom="paragraph">
              <wp:posOffset>292735</wp:posOffset>
            </wp:positionV>
            <wp:extent cx="7047914" cy="7047914"/>
            <wp:effectExtent l="0" t="0" r="635" b="63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7914" cy="70479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0AC445" w14:textId="77777777" w:rsidR="00172CE0" w:rsidRPr="00172CE0" w:rsidRDefault="00172CE0" w:rsidP="00172CE0"/>
    <w:p w14:paraId="0F0F8A8C" w14:textId="77777777" w:rsidR="00172CE0" w:rsidRPr="00172CE0" w:rsidRDefault="00172CE0" w:rsidP="00172CE0"/>
    <w:p w14:paraId="38958109" w14:textId="77777777" w:rsidR="00172CE0" w:rsidRPr="00172CE0" w:rsidRDefault="00172CE0" w:rsidP="00172CE0"/>
    <w:p w14:paraId="1611E35E" w14:textId="77777777" w:rsidR="00172CE0" w:rsidRPr="00172CE0" w:rsidRDefault="00172CE0" w:rsidP="00172CE0"/>
    <w:p w14:paraId="52A5D3D0" w14:textId="77777777" w:rsidR="00172CE0" w:rsidRPr="00172CE0" w:rsidRDefault="00172CE0" w:rsidP="00172CE0"/>
    <w:p w14:paraId="448C1227" w14:textId="77777777" w:rsidR="00172CE0" w:rsidRPr="00172CE0" w:rsidRDefault="00172CE0" w:rsidP="00172CE0"/>
    <w:p w14:paraId="626514EE" w14:textId="77777777" w:rsidR="00172CE0" w:rsidRPr="00172CE0" w:rsidRDefault="00172CE0" w:rsidP="00172CE0"/>
    <w:p w14:paraId="7D56F94C" w14:textId="77777777" w:rsidR="00172CE0" w:rsidRPr="00172CE0" w:rsidRDefault="00172CE0" w:rsidP="00172CE0"/>
    <w:p w14:paraId="745D5D66" w14:textId="77777777" w:rsidR="00172CE0" w:rsidRPr="00172CE0" w:rsidRDefault="00172CE0" w:rsidP="00172CE0"/>
    <w:p w14:paraId="521F42B2" w14:textId="77777777" w:rsidR="00172CE0" w:rsidRPr="00172CE0" w:rsidRDefault="00172CE0" w:rsidP="00172CE0"/>
    <w:p w14:paraId="23373FF1" w14:textId="77777777" w:rsidR="00172CE0" w:rsidRPr="00172CE0" w:rsidRDefault="00172CE0" w:rsidP="00172CE0"/>
    <w:p w14:paraId="2EA18076" w14:textId="77777777" w:rsidR="00172CE0" w:rsidRPr="00172CE0" w:rsidRDefault="00172CE0" w:rsidP="00172CE0"/>
    <w:p w14:paraId="5574FCA8" w14:textId="77777777" w:rsidR="00172CE0" w:rsidRPr="00172CE0" w:rsidRDefault="00172CE0" w:rsidP="00172CE0"/>
    <w:p w14:paraId="1BA7FA12" w14:textId="77777777" w:rsidR="00172CE0" w:rsidRPr="00172CE0" w:rsidRDefault="00172CE0" w:rsidP="00172CE0"/>
    <w:p w14:paraId="78D467E8" w14:textId="77777777" w:rsidR="00172CE0" w:rsidRPr="00172CE0" w:rsidRDefault="00172CE0" w:rsidP="00172CE0"/>
    <w:p w14:paraId="1A2ADC2E" w14:textId="77777777" w:rsidR="00172CE0" w:rsidRPr="00172CE0" w:rsidRDefault="00172CE0" w:rsidP="00172CE0"/>
    <w:p w14:paraId="2E00152C" w14:textId="77777777" w:rsidR="00172CE0" w:rsidRPr="00172CE0" w:rsidRDefault="00172CE0" w:rsidP="00172CE0"/>
    <w:p w14:paraId="2901E374" w14:textId="77777777" w:rsidR="00172CE0" w:rsidRPr="00172CE0" w:rsidRDefault="00172CE0" w:rsidP="00172CE0"/>
    <w:p w14:paraId="611CD13D" w14:textId="77777777" w:rsidR="00172CE0" w:rsidRPr="00172CE0" w:rsidRDefault="00172CE0" w:rsidP="00172CE0"/>
    <w:p w14:paraId="2F683A19" w14:textId="77777777" w:rsidR="00172CE0" w:rsidRPr="00172CE0" w:rsidRDefault="00172CE0" w:rsidP="00172CE0"/>
    <w:p w14:paraId="5675082B" w14:textId="77777777" w:rsidR="00172CE0" w:rsidRPr="00172CE0" w:rsidRDefault="00172CE0" w:rsidP="00172CE0"/>
    <w:p w14:paraId="0E72CE87" w14:textId="77777777" w:rsidR="00172CE0" w:rsidRPr="00172CE0" w:rsidRDefault="00172CE0" w:rsidP="00172CE0"/>
    <w:p w14:paraId="246E81F5" w14:textId="77777777" w:rsidR="00172CE0" w:rsidRPr="00172CE0" w:rsidRDefault="00172CE0" w:rsidP="00172CE0"/>
    <w:p w14:paraId="4433244D" w14:textId="77777777" w:rsidR="00172CE0" w:rsidRPr="00172CE0" w:rsidRDefault="00172CE0" w:rsidP="00172CE0"/>
    <w:p w14:paraId="38DA563D" w14:textId="77777777" w:rsidR="00172CE0" w:rsidRPr="00172CE0" w:rsidRDefault="00172CE0" w:rsidP="00172CE0"/>
    <w:p w14:paraId="342B235D" w14:textId="77777777" w:rsidR="00172CE0" w:rsidRPr="00172CE0" w:rsidRDefault="00172CE0" w:rsidP="00172CE0"/>
    <w:p w14:paraId="57C79EAD" w14:textId="77777777" w:rsidR="00172CE0" w:rsidRPr="00172CE0" w:rsidRDefault="00172CE0" w:rsidP="00172CE0"/>
    <w:p w14:paraId="6ADF011E" w14:textId="77777777" w:rsidR="00172CE0" w:rsidRPr="00172CE0" w:rsidRDefault="00172CE0" w:rsidP="00172CE0"/>
    <w:p w14:paraId="6A739603" w14:textId="083ADD74" w:rsidR="00172CE0" w:rsidRDefault="00172CE0" w:rsidP="00172CE0"/>
    <w:p w14:paraId="554E60DD" w14:textId="3AE6E131" w:rsidR="00172CE0" w:rsidRDefault="00172CE0" w:rsidP="00172CE0"/>
    <w:p w14:paraId="4659E5A6" w14:textId="29DF414E" w:rsidR="00172CE0" w:rsidRDefault="00172CE0" w:rsidP="00172CE0">
      <w:pPr>
        <w:tabs>
          <w:tab w:val="left" w:pos="3855"/>
        </w:tabs>
      </w:pPr>
      <w:r>
        <w:tab/>
      </w:r>
    </w:p>
    <w:p w14:paraId="74D91258" w14:textId="5684D1CC" w:rsidR="00172CE0" w:rsidRDefault="00172CE0"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5727BFB8" wp14:editId="50BBF09F">
            <wp:simplePos x="0" y="0"/>
            <wp:positionH relativeFrom="column">
              <wp:posOffset>-629920</wp:posOffset>
            </wp:positionH>
            <wp:positionV relativeFrom="paragraph">
              <wp:posOffset>257175</wp:posOffset>
            </wp:positionV>
            <wp:extent cx="6766560" cy="676656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6560" cy="676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  <w:bookmarkStart w:id="0" w:name="_GoBack"/>
      <w:bookmarkEnd w:id="0"/>
    </w:p>
    <w:p w14:paraId="4DC56C79" w14:textId="163E0F1D" w:rsidR="00172CE0" w:rsidRDefault="00172CE0" w:rsidP="00172CE0">
      <w:pPr>
        <w:tabs>
          <w:tab w:val="left" w:pos="3855"/>
        </w:tabs>
      </w:pPr>
    </w:p>
    <w:p w14:paraId="65D684DA" w14:textId="3E7986A8" w:rsidR="00172CE0" w:rsidRDefault="00172CE0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2A8370B3" wp14:editId="4862A2DF">
            <wp:simplePos x="0" y="0"/>
            <wp:positionH relativeFrom="column">
              <wp:posOffset>-840691</wp:posOffset>
            </wp:positionH>
            <wp:positionV relativeFrom="paragraph">
              <wp:posOffset>513080</wp:posOffset>
            </wp:positionV>
            <wp:extent cx="7104185" cy="7104185"/>
            <wp:effectExtent l="0" t="0" r="1905" b="190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4185" cy="710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415C8A9A" w14:textId="6E639421" w:rsidR="00172CE0" w:rsidRDefault="00172CE0" w:rsidP="00172CE0">
      <w:pPr>
        <w:tabs>
          <w:tab w:val="left" w:pos="3855"/>
        </w:tabs>
      </w:pPr>
    </w:p>
    <w:p w14:paraId="4070B3CD" w14:textId="7D36A5C7" w:rsidR="00172CE0" w:rsidRDefault="00172CE0"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7AC84E21" wp14:editId="3482C3CC">
            <wp:simplePos x="0" y="0"/>
            <wp:positionH relativeFrom="column">
              <wp:posOffset>-770255</wp:posOffset>
            </wp:positionH>
            <wp:positionV relativeFrom="paragraph">
              <wp:posOffset>5715</wp:posOffset>
            </wp:positionV>
            <wp:extent cx="6737985" cy="6737985"/>
            <wp:effectExtent l="0" t="0" r="5715" b="571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7985" cy="673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12B4C0B4" w14:textId="47A20D06" w:rsidR="00172CE0" w:rsidRDefault="00172CE0" w:rsidP="00172CE0">
      <w:pPr>
        <w:tabs>
          <w:tab w:val="left" w:pos="3855"/>
        </w:tabs>
      </w:pPr>
    </w:p>
    <w:p w14:paraId="07AA0779" w14:textId="539E2C95" w:rsidR="00172CE0" w:rsidRPr="00172CE0" w:rsidRDefault="00172CE0" w:rsidP="00A314DB"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7F97F760" wp14:editId="0C7A4B36">
            <wp:simplePos x="0" y="0"/>
            <wp:positionH relativeFrom="column">
              <wp:posOffset>-1065774</wp:posOffset>
            </wp:positionH>
            <wp:positionV relativeFrom="paragraph">
              <wp:posOffset>1327785</wp:posOffset>
            </wp:positionV>
            <wp:extent cx="7527290" cy="423418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МЧС РФ 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290" cy="4234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72CE0" w:rsidRPr="00172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80243"/>
    <w:multiLevelType w:val="multilevel"/>
    <w:tmpl w:val="C6A40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D05EB9"/>
    <w:multiLevelType w:val="multilevel"/>
    <w:tmpl w:val="4900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01162D"/>
    <w:multiLevelType w:val="multilevel"/>
    <w:tmpl w:val="C8D0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A56AD4"/>
    <w:multiLevelType w:val="multilevel"/>
    <w:tmpl w:val="2CE60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5F6A34"/>
    <w:multiLevelType w:val="multilevel"/>
    <w:tmpl w:val="3F949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C44"/>
    <w:rsid w:val="000A336F"/>
    <w:rsid w:val="00172CE0"/>
    <w:rsid w:val="00341C44"/>
    <w:rsid w:val="007557A9"/>
    <w:rsid w:val="00824B11"/>
    <w:rsid w:val="00A06487"/>
    <w:rsid w:val="00A314DB"/>
    <w:rsid w:val="00AF795E"/>
    <w:rsid w:val="00BC5CE1"/>
    <w:rsid w:val="00EC771D"/>
    <w:rsid w:val="00F2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F8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1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1C4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72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2C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1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1C4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72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2C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7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Галина В. Бычина</cp:lastModifiedBy>
  <cp:revision>9</cp:revision>
  <dcterms:created xsi:type="dcterms:W3CDTF">2025-09-23T04:46:00Z</dcterms:created>
  <dcterms:modified xsi:type="dcterms:W3CDTF">2025-09-29T09:49:00Z</dcterms:modified>
</cp:coreProperties>
</file>